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3C553" w14:textId="77777777" w:rsidR="00526715" w:rsidRDefault="0067003D">
      <w:pPr>
        <w:rPr>
          <w:lang w:val="en-AU"/>
        </w:rPr>
      </w:pPr>
    </w:p>
    <w:p w14:paraId="7345D05A" w14:textId="77777777" w:rsidR="0067003D" w:rsidRPr="0067003D" w:rsidRDefault="0067003D">
      <w:pPr>
        <w:rPr>
          <w:lang w:val="en-AU"/>
        </w:rPr>
      </w:pPr>
      <w:r>
        <w:rPr>
          <w:lang w:val="en-AU"/>
        </w:rPr>
        <w:t>Page coming soon…</w:t>
      </w:r>
      <w:bookmarkStart w:id="0" w:name="_GoBack"/>
      <w:bookmarkEnd w:id="0"/>
    </w:p>
    <w:sectPr w:rsidR="0067003D" w:rsidRPr="0067003D" w:rsidSect="004D05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D"/>
    <w:rsid w:val="004D05C2"/>
    <w:rsid w:val="0067003D"/>
    <w:rsid w:val="00C0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CFA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Garcia</dc:creator>
  <cp:keywords/>
  <dc:description/>
  <cp:lastModifiedBy>Jackie Garcia</cp:lastModifiedBy>
  <cp:revision>1</cp:revision>
  <dcterms:created xsi:type="dcterms:W3CDTF">2017-03-30T00:00:00Z</dcterms:created>
  <dcterms:modified xsi:type="dcterms:W3CDTF">2017-03-30T00:00:00Z</dcterms:modified>
</cp:coreProperties>
</file>